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5B54AC15" w:rsidR="00AA7EAB" w:rsidRDefault="00246B6A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5D81E5AB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29251905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E268E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2D7F57E4" w14:textId="77777777" w:rsidR="00FD1898" w:rsidRDefault="00FD1898">
      <w:pPr>
        <w:ind w:left="1311" w:right="1441"/>
        <w:jc w:val="center"/>
        <w:rPr>
          <w:sz w:val="32"/>
        </w:rPr>
      </w:pPr>
    </w:p>
    <w:p w14:paraId="18B62F91" w14:textId="3018245C" w:rsidR="00FD1898" w:rsidRPr="00FD1898" w:rsidRDefault="00FD1898">
      <w:pPr>
        <w:ind w:left="1311" w:right="1441"/>
        <w:jc w:val="center"/>
        <w:rPr>
          <w:b/>
          <w:bCs/>
          <w:sz w:val="32"/>
        </w:rPr>
      </w:pPr>
      <w:r w:rsidRPr="00FD1898">
        <w:rPr>
          <w:b/>
          <w:bCs/>
          <w:sz w:val="32"/>
        </w:rPr>
        <w:t>Agricultură - ÎF</w:t>
      </w:r>
    </w:p>
    <w:p w14:paraId="0CF117F9" w14:textId="77777777" w:rsidR="00FD1898" w:rsidRDefault="00FD1898">
      <w:pPr>
        <w:ind w:left="1311" w:right="1441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8089"/>
      </w:tblGrid>
      <w:tr w:rsidR="00FD1898" w14:paraId="728CCAF1" w14:textId="77777777" w:rsidTr="00FD1898">
        <w:trPr>
          <w:trHeight w:val="224"/>
          <w:jc w:val="center"/>
        </w:trPr>
        <w:tc>
          <w:tcPr>
            <w:tcW w:w="1133" w:type="dxa"/>
            <w:tcBorders>
              <w:bottom w:val="nil"/>
            </w:tcBorders>
          </w:tcPr>
          <w:p w14:paraId="57A78DA4" w14:textId="77777777" w:rsidR="00FD1898" w:rsidRDefault="00FD1898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8089" w:type="dxa"/>
            <w:vMerge w:val="restart"/>
          </w:tcPr>
          <w:p w14:paraId="51F1A2F8" w14:textId="77777777" w:rsidR="00FD1898" w:rsidRDefault="00FD1898">
            <w:pPr>
              <w:pStyle w:val="TableParagraph"/>
              <w:spacing w:before="4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 -</w:t>
            </w:r>
          </w:p>
          <w:p w14:paraId="3E05EE7E" w14:textId="77777777" w:rsidR="00FD1898" w:rsidRDefault="00FD1898">
            <w:pPr>
              <w:pStyle w:val="TableParagraph"/>
              <w:spacing w:before="42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Recomandări:</w:t>
            </w:r>
          </w:p>
          <w:p w14:paraId="049B2EEB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36" w:line="25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Actualizarea fișelor de disciplină prin includerea aspectelor referitoare la noile tehnologii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producție;</w:t>
            </w:r>
          </w:p>
          <w:p w14:paraId="5063AA5D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Extinderea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legăturilor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mediul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crearea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parteneriate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organizații publice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private,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facilita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efectuarea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activităților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instruire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practică,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dar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și de inserție a absolvenților pe piața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muncii;</w:t>
            </w:r>
          </w:p>
          <w:p w14:paraId="1A8B8615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12" w:lineRule="exact"/>
              <w:ind w:hanging="282"/>
              <w:jc w:val="both"/>
              <w:rPr>
                <w:sz w:val="18"/>
              </w:rPr>
            </w:pPr>
            <w:r>
              <w:rPr>
                <w:sz w:val="18"/>
              </w:rPr>
              <w:t>Intensificarea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activităților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urmărire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traseului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absolvenților;</w:t>
            </w:r>
          </w:p>
          <w:p w14:paraId="75A3945D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Creșterea numărului de lucrări </w:t>
            </w:r>
            <w:proofErr w:type="spellStart"/>
            <w:r>
              <w:rPr>
                <w:sz w:val="18"/>
              </w:rPr>
              <w:t>știintifice</w:t>
            </w:r>
            <w:proofErr w:type="spellEnd"/>
            <w:r>
              <w:rPr>
                <w:sz w:val="18"/>
              </w:rPr>
              <w:t>/brevete/invenții publicate ca urmare a activității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cercetare;</w:t>
            </w:r>
          </w:p>
          <w:p w14:paraId="1F7FB198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11" w:lineRule="exact"/>
              <w:ind w:hanging="282"/>
              <w:jc w:val="both"/>
              <w:rPr>
                <w:sz w:val="18"/>
              </w:rPr>
            </w:pPr>
            <w:r>
              <w:rPr>
                <w:sz w:val="18"/>
              </w:rPr>
              <w:t>Atragerea/integrarea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echipele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cercetare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(proiecte/teme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00CCC6CD" w14:textId="77777777" w:rsidR="00FD1898" w:rsidRDefault="00FD1898">
            <w:pPr>
              <w:pStyle w:val="TableParagraph"/>
              <w:spacing w:before="3"/>
              <w:ind w:left="427"/>
              <w:rPr>
                <w:sz w:val="18"/>
              </w:rPr>
            </w:pPr>
            <w:r>
              <w:rPr>
                <w:sz w:val="18"/>
              </w:rPr>
              <w:t>cercetare);</w:t>
            </w:r>
          </w:p>
          <w:p w14:paraId="4AF34AE3" w14:textId="77777777" w:rsidR="00FD1898" w:rsidRDefault="00FD1898" w:rsidP="00246B6A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2" w:line="202" w:lineRule="exact"/>
              <w:ind w:hanging="282"/>
              <w:rPr>
                <w:sz w:val="18"/>
              </w:rPr>
            </w:pPr>
            <w:proofErr w:type="spellStart"/>
            <w:r>
              <w:rPr>
                <w:sz w:val="18"/>
              </w:rPr>
              <w:t>Incurajarea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mobilități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(Erasmus+).</w:t>
            </w:r>
          </w:p>
        </w:tc>
      </w:tr>
      <w:tr w:rsidR="00FD1898" w14:paraId="5B767FB0" w14:textId="77777777" w:rsidTr="00FD1898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5D49A8E0" w14:textId="77777777" w:rsidR="00FD1898" w:rsidRDefault="00FD1898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6DE0930E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663C261A" w14:textId="77777777" w:rsidTr="00FD1898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599B79B8" w14:textId="77777777" w:rsidR="00FD1898" w:rsidRDefault="00FD1898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3C997577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187EE765" w14:textId="77777777" w:rsidTr="00FD1898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776C918C" w14:textId="77777777" w:rsidR="00FD1898" w:rsidRDefault="00FD1898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1B1890FD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4513A401" w14:textId="77777777" w:rsidTr="00FD1898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5C9AEF5A" w14:textId="77777777" w:rsidR="00FD1898" w:rsidRDefault="00FD1898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3EDD2650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558CC7DC" w14:textId="77777777" w:rsidTr="00FD1898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730B9A8E" w14:textId="77777777" w:rsidR="00FD1898" w:rsidRDefault="00FD1898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1F3529AE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1B7C9C21" w14:textId="77777777" w:rsidTr="00FD1898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5BC3D0F3" w14:textId="77777777" w:rsidR="00FD1898" w:rsidRDefault="00FD1898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0233E248" w14:textId="77777777" w:rsidR="00FD1898" w:rsidRDefault="00FD1898">
            <w:pPr>
              <w:rPr>
                <w:sz w:val="2"/>
                <w:szCs w:val="2"/>
              </w:rPr>
            </w:pPr>
          </w:p>
        </w:tc>
      </w:tr>
      <w:tr w:rsidR="00FD1898" w14:paraId="7371BE87" w14:textId="77777777" w:rsidTr="00FD1898">
        <w:trPr>
          <w:trHeight w:val="1179"/>
          <w:jc w:val="center"/>
        </w:trPr>
        <w:tc>
          <w:tcPr>
            <w:tcW w:w="1133" w:type="dxa"/>
            <w:tcBorders>
              <w:top w:val="nil"/>
            </w:tcBorders>
          </w:tcPr>
          <w:p w14:paraId="0AF91D84" w14:textId="77777777" w:rsidR="00FD1898" w:rsidRDefault="00FD1898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50 studenți</w:t>
            </w:r>
          </w:p>
        </w:tc>
        <w:tc>
          <w:tcPr>
            <w:tcW w:w="8089" w:type="dxa"/>
            <w:vMerge/>
            <w:tcBorders>
              <w:top w:val="nil"/>
            </w:tcBorders>
          </w:tcPr>
          <w:p w14:paraId="11EE063B" w14:textId="77777777" w:rsidR="00FD1898" w:rsidRDefault="00FD1898">
            <w:pPr>
              <w:rPr>
                <w:sz w:val="2"/>
                <w:szCs w:val="2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23CBA92F" w:rsidR="00AA7EAB" w:rsidRDefault="00246B6A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3FBF2A6F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2516736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6548241A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225368"/>
    <w:rsid w:val="00246B6A"/>
    <w:rsid w:val="005640F0"/>
    <w:rsid w:val="006C4A7A"/>
    <w:rsid w:val="007A1A19"/>
    <w:rsid w:val="007A71EF"/>
    <w:rsid w:val="00985D88"/>
    <w:rsid w:val="00AA7EAB"/>
    <w:rsid w:val="00E02400"/>
    <w:rsid w:val="00F57AC6"/>
    <w:rsid w:val="00F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3</cp:revision>
  <dcterms:created xsi:type="dcterms:W3CDTF">2025-02-13T07:24:00Z</dcterms:created>
  <dcterms:modified xsi:type="dcterms:W3CDTF">2025-02-13T07:25:00Z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